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492" w14:textId="66E39E54" w:rsidR="002168A0" w:rsidRDefault="00875EA9" w:rsidP="002168A0">
      <w:pPr>
        <w:pStyle w:val="Bezproreda"/>
        <w:rPr>
          <w:rFonts w:cs="Calibri"/>
          <w:lang w:val="x-none"/>
        </w:rPr>
      </w:pPr>
      <w:r>
        <w:t xml:space="preserve"> </w:t>
      </w:r>
      <w:r w:rsidR="002168A0">
        <w:rPr>
          <w:lang w:val="x-none"/>
        </w:rPr>
        <w:t>DJEČJI VRTIĆ RADOST</w:t>
      </w:r>
    </w:p>
    <w:p w14:paraId="16B16E3F" w14:textId="77777777" w:rsidR="002168A0" w:rsidRDefault="002168A0" w:rsidP="002168A0">
      <w:pPr>
        <w:pStyle w:val="Bezproreda"/>
      </w:pPr>
      <w:r>
        <w:t>JASTREBARSKO</w:t>
      </w:r>
    </w:p>
    <w:p w14:paraId="2FDF2C1F" w14:textId="77777777" w:rsidR="002168A0" w:rsidRDefault="002168A0" w:rsidP="002168A0">
      <w:pPr>
        <w:pStyle w:val="Bezproreda"/>
      </w:pPr>
      <w:r>
        <w:t>BRAĆE RADIĆ 10</w:t>
      </w:r>
    </w:p>
    <w:p w14:paraId="4D46B7E1" w14:textId="0B60DB94" w:rsidR="004E6E63" w:rsidRDefault="004E6E63" w:rsidP="004E6E63">
      <w:pPr>
        <w:pStyle w:val="Bezproreda"/>
      </w:pPr>
      <w:r>
        <w:t>KLASA: 601-09/2</w:t>
      </w:r>
      <w:r w:rsidR="00817610">
        <w:t>4</w:t>
      </w:r>
      <w:r>
        <w:t>-01/</w:t>
      </w:r>
      <w:r w:rsidR="00817610">
        <w:t>02</w:t>
      </w:r>
    </w:p>
    <w:p w14:paraId="2D0900D1" w14:textId="6A764E1E" w:rsidR="004E6E63" w:rsidRDefault="004E6E63" w:rsidP="004E6E63">
      <w:pPr>
        <w:pStyle w:val="Bezproreda"/>
      </w:pPr>
      <w:r>
        <w:t>URBROJ: 238-12-66-04-2</w:t>
      </w:r>
      <w:r w:rsidR="00817610">
        <w:t>4</w:t>
      </w:r>
      <w:r>
        <w:t>-</w:t>
      </w:r>
      <w:r w:rsidR="00817610">
        <w:t>08</w:t>
      </w:r>
    </w:p>
    <w:p w14:paraId="4D710FBE" w14:textId="45F07E43" w:rsidR="004E6E63" w:rsidRDefault="004E6E63" w:rsidP="004E6E63">
      <w:pPr>
        <w:pStyle w:val="Bezproreda"/>
      </w:pPr>
      <w:r>
        <w:t xml:space="preserve">U Jastrebarskom, </w:t>
      </w:r>
      <w:r w:rsidR="00817610">
        <w:t>30</w:t>
      </w:r>
      <w:r>
        <w:t>.</w:t>
      </w:r>
      <w:r w:rsidR="00817610">
        <w:t>01</w:t>
      </w:r>
      <w:r>
        <w:t>.202</w:t>
      </w:r>
      <w:r w:rsidR="00817610">
        <w:t>4</w:t>
      </w:r>
      <w:r>
        <w:t>.</w:t>
      </w:r>
    </w:p>
    <w:p w14:paraId="4E1BA213" w14:textId="77777777" w:rsidR="002168A0" w:rsidRDefault="002168A0" w:rsidP="002168A0">
      <w:pPr>
        <w:pStyle w:val="Bezproreda"/>
        <w:rPr>
          <w:sz w:val="24"/>
          <w:szCs w:val="24"/>
        </w:rPr>
      </w:pPr>
    </w:p>
    <w:p w14:paraId="5A8BC74E" w14:textId="53EFFEE2" w:rsidR="009C3FE3" w:rsidRPr="004E6E63" w:rsidRDefault="002168A0" w:rsidP="004E6E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Temeljem članka 29. Statuta Dječjeg vrtića Radost, Jastrebarsko, Braće Radić 10, Upravno vijeće Dječjeg vrtića Radost na svojoj </w:t>
      </w:r>
      <w:r w:rsidR="004E6E63">
        <w:rPr>
          <w:sz w:val="24"/>
          <w:szCs w:val="24"/>
        </w:rPr>
        <w:t>2</w:t>
      </w:r>
      <w:r w:rsidR="00817610">
        <w:rPr>
          <w:sz w:val="24"/>
          <w:szCs w:val="24"/>
        </w:rPr>
        <w:t>7</w:t>
      </w:r>
      <w:r>
        <w:rPr>
          <w:sz w:val="24"/>
          <w:szCs w:val="24"/>
        </w:rPr>
        <w:t xml:space="preserve">. sjednici  održanoj </w:t>
      </w:r>
      <w:r w:rsidR="00817610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817610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817610">
        <w:rPr>
          <w:sz w:val="24"/>
          <w:szCs w:val="24"/>
        </w:rPr>
        <w:t>4</w:t>
      </w:r>
      <w:r>
        <w:rPr>
          <w:sz w:val="24"/>
          <w:szCs w:val="24"/>
        </w:rPr>
        <w:t xml:space="preserve">. godine pod točkom </w:t>
      </w:r>
      <w:r w:rsidR="00817610">
        <w:rPr>
          <w:sz w:val="24"/>
          <w:szCs w:val="24"/>
        </w:rPr>
        <w:t>7</w:t>
      </w:r>
      <w:r>
        <w:rPr>
          <w:sz w:val="24"/>
          <w:szCs w:val="24"/>
        </w:rPr>
        <w:t>. donijelo je sljedeću:</w:t>
      </w:r>
    </w:p>
    <w:p w14:paraId="3F69D46D" w14:textId="77777777"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14:paraId="5A073250" w14:textId="61BC7E60"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</w:t>
      </w:r>
      <w:r w:rsidR="00501F9A">
        <w:rPr>
          <w:b/>
          <w:bCs/>
        </w:rPr>
        <w:t xml:space="preserve">A </w:t>
      </w:r>
      <w:r>
        <w:rPr>
          <w:b/>
          <w:bCs/>
        </w:rPr>
        <w:t>MJEST</w:t>
      </w:r>
      <w:r w:rsidR="00501F9A">
        <w:rPr>
          <w:b/>
          <w:bCs/>
        </w:rPr>
        <w:t>A</w:t>
      </w:r>
    </w:p>
    <w:p w14:paraId="6122034C" w14:textId="77777777" w:rsidR="009C3FE3" w:rsidRPr="00C966AD" w:rsidRDefault="009C3FE3" w:rsidP="008021B0">
      <w:pPr>
        <w:jc w:val="center"/>
      </w:pPr>
      <w:r w:rsidRPr="00C966AD">
        <w:t>Članak 1.</w:t>
      </w:r>
    </w:p>
    <w:p w14:paraId="70E56B73" w14:textId="2E97F302" w:rsidR="009C3FE3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</w:t>
      </w:r>
      <w:r w:rsidR="00501F9A">
        <w:t>a</w:t>
      </w:r>
      <w:r w:rsidR="005820B5">
        <w:t xml:space="preserve"> </w:t>
      </w:r>
      <w:r w:rsidR="00BE21A6">
        <w:t>mjest</w:t>
      </w:r>
      <w:r w:rsidR="00501F9A">
        <w:t>a</w:t>
      </w:r>
      <w:r w:rsidR="00BE17C6">
        <w:t xml:space="preserve"> po natječaju od 12.01.2024. godine</w:t>
      </w:r>
      <w:r w:rsidRPr="00C966AD">
        <w:t>:</w:t>
      </w:r>
    </w:p>
    <w:p w14:paraId="6BB4A9AE" w14:textId="77777777" w:rsidR="00817610" w:rsidRDefault="00817610" w:rsidP="00817610">
      <w:pPr>
        <w:ind w:left="720"/>
        <w:jc w:val="both"/>
      </w:pPr>
      <w:r w:rsidRPr="009C395B">
        <w:t>- 3 odgojitelja/</w:t>
      </w:r>
      <w:proofErr w:type="spellStart"/>
      <w:r w:rsidRPr="009C395B">
        <w:t>ice</w:t>
      </w:r>
      <w:proofErr w:type="spellEnd"/>
      <w:r w:rsidRPr="009C395B">
        <w:t>, rad na neodređeno, puno radno vrijeme, novootvorena radna mjesta</w:t>
      </w:r>
    </w:p>
    <w:p w14:paraId="1AAFBABC" w14:textId="76559DD2" w:rsidR="00817610" w:rsidRDefault="00817610" w:rsidP="00817610">
      <w:pPr>
        <w:ind w:left="720"/>
        <w:jc w:val="both"/>
      </w:pPr>
      <w:r>
        <w:t xml:space="preserve">1. Ana </w:t>
      </w:r>
      <w:proofErr w:type="spellStart"/>
      <w:r>
        <w:t>Čaržavec</w:t>
      </w:r>
      <w:proofErr w:type="spellEnd"/>
      <w:r>
        <w:t>, sveučilišna prvostupnica odgojiteljica djece rane i predškolske dobi</w:t>
      </w:r>
    </w:p>
    <w:p w14:paraId="53A062E2" w14:textId="0DC9B375" w:rsidR="00817610" w:rsidRDefault="00817610" w:rsidP="00817610">
      <w:pPr>
        <w:ind w:left="720"/>
        <w:jc w:val="both"/>
      </w:pPr>
      <w:r>
        <w:t xml:space="preserve">2. Stela </w:t>
      </w:r>
      <w:proofErr w:type="spellStart"/>
      <w:r>
        <w:t>Tunuković</w:t>
      </w:r>
      <w:proofErr w:type="spellEnd"/>
      <w:r>
        <w:t>, magistra ranog i predškolskog odgoja i obrazovanja</w:t>
      </w:r>
    </w:p>
    <w:p w14:paraId="39FEB9AB" w14:textId="2628E142" w:rsidR="00817610" w:rsidRDefault="00817610" w:rsidP="00817610">
      <w:pPr>
        <w:ind w:left="720"/>
        <w:jc w:val="both"/>
      </w:pPr>
      <w:r>
        <w:t>3. Lana Šoštarić, sveučilišna magistra ranog i predškolskog odgoja i obrazovanja</w:t>
      </w:r>
    </w:p>
    <w:p w14:paraId="065F3F46" w14:textId="77777777"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14:paraId="0F0B260B" w14:textId="28A64DFF" w:rsidR="00840BF7" w:rsidRPr="008C0570" w:rsidRDefault="00840BF7" w:rsidP="00840BF7">
      <w:pPr>
        <w:jc w:val="both"/>
      </w:pPr>
      <w:r w:rsidRPr="008C0570">
        <w:t>S izabranim kandidat</w:t>
      </w:r>
      <w:r w:rsidR="00501F9A">
        <w:t>ima</w:t>
      </w:r>
      <w:r w:rsidRPr="008C0570">
        <w:t xml:space="preserve"> ravnatelj će sklopiti ugovor o radu sukladno Zakonu o radu </w:t>
      </w:r>
      <w:r>
        <w:t xml:space="preserve"> (  „Narodne novine“ broj 93/14, 127/17, 98/19</w:t>
      </w:r>
      <w:r w:rsidR="00284B66">
        <w:t>,</w:t>
      </w:r>
      <w:r w:rsidR="00817610">
        <w:t xml:space="preserve"> </w:t>
      </w:r>
      <w:r w:rsidR="00284B66">
        <w:t>151/22</w:t>
      </w:r>
      <w:r w:rsidR="00817610">
        <w:t>, 64/23</w:t>
      </w:r>
      <w:r w:rsidRPr="008C0570">
        <w:t xml:space="preserve"> ) te Zakonu o predškolskom odgoju i obrazovanju </w:t>
      </w:r>
      <w:r w:rsidR="00284B66">
        <w:t xml:space="preserve">                </w:t>
      </w:r>
      <w:r w:rsidRPr="008C0570">
        <w:t>( „ Narodne novine “  broj 10/97, 107/07, 94/13</w:t>
      </w:r>
      <w:r>
        <w:t>, 98/19</w:t>
      </w:r>
      <w:r w:rsidR="00BE21A6">
        <w:t>, 57/22</w:t>
      </w:r>
      <w:r w:rsidR="00284B66">
        <w:t>, 101/23</w:t>
      </w:r>
      <w:r w:rsidR="00817610">
        <w:t>, 145/23.</w:t>
      </w:r>
      <w:r w:rsidRPr="008C0570">
        <w:t xml:space="preserve"> ) i općim aktima vrtića.                                                      </w:t>
      </w:r>
    </w:p>
    <w:p w14:paraId="39BF1DA8" w14:textId="77777777"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14:paraId="73E18F91" w14:textId="77777777"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14:paraId="2F4DB034" w14:textId="77777777" w:rsidR="00840BF7" w:rsidRPr="008C0570" w:rsidRDefault="00840BF7" w:rsidP="00840BF7">
      <w:r w:rsidRPr="008C0570">
        <w:t xml:space="preserve"> </w:t>
      </w:r>
    </w:p>
    <w:p w14:paraId="2A53F0A5" w14:textId="77777777" w:rsidR="001F4EF9" w:rsidRPr="001F4EF9" w:rsidRDefault="009C3FE3" w:rsidP="001F4EF9">
      <w:pPr>
        <w:ind w:firstLine="708"/>
        <w:rPr>
          <w:sz w:val="24"/>
          <w:szCs w:val="24"/>
        </w:rPr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</w:t>
      </w:r>
      <w:r w:rsidR="001F4EF9" w:rsidRPr="001F4EF9">
        <w:t>Zamjenica predsjednice Upravnog vijeća:</w:t>
      </w:r>
      <w:r w:rsidR="001F4EF9" w:rsidRPr="001F4EF9">
        <w:tab/>
      </w:r>
      <w:r w:rsidR="001F4EF9" w:rsidRPr="001F4EF9">
        <w:tab/>
      </w:r>
      <w:r w:rsidR="001F4EF9" w:rsidRPr="001F4EF9">
        <w:tab/>
      </w:r>
      <w:r w:rsidR="001F4EF9" w:rsidRPr="001F4EF9">
        <w:tab/>
      </w:r>
      <w:r w:rsidR="001F4EF9" w:rsidRPr="001F4EF9">
        <w:tab/>
      </w:r>
      <w:r w:rsidR="001F4EF9" w:rsidRPr="001F4EF9">
        <w:tab/>
      </w:r>
      <w:r w:rsidR="001F4EF9" w:rsidRPr="001F4EF9">
        <w:tab/>
      </w:r>
      <w:r w:rsidR="001F4EF9" w:rsidRPr="001F4EF9">
        <w:tab/>
        <w:t xml:space="preserve">    Jadranka Volmut</w:t>
      </w:r>
    </w:p>
    <w:p w14:paraId="7143A74E" w14:textId="77777777" w:rsidR="001F4EF9" w:rsidRPr="001F4EF9" w:rsidRDefault="001F4EF9" w:rsidP="001F4EF9">
      <w:r w:rsidRPr="001F4EF9">
        <w:tab/>
      </w:r>
      <w:r w:rsidRPr="001F4EF9">
        <w:tab/>
      </w:r>
      <w:r w:rsidRPr="001F4EF9">
        <w:tab/>
      </w:r>
      <w:r w:rsidRPr="001F4EF9">
        <w:tab/>
      </w:r>
      <w:r w:rsidRPr="001F4EF9">
        <w:tab/>
      </w:r>
      <w:r w:rsidRPr="001F4EF9">
        <w:tab/>
        <w:t xml:space="preserve">              ____________________________</w:t>
      </w:r>
    </w:p>
    <w:p w14:paraId="11C6F311" w14:textId="4B765279" w:rsidR="009C3FE3" w:rsidRPr="00705164" w:rsidRDefault="009C3FE3" w:rsidP="001F4EF9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18677F3D" w14:textId="77777777"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5588F324" w14:textId="77777777" w:rsidR="009C3FE3" w:rsidRPr="00705164" w:rsidRDefault="009C3FE3" w:rsidP="00F62141">
      <w:pPr>
        <w:rPr>
          <w:b/>
          <w:bCs/>
        </w:rPr>
      </w:pPr>
    </w:p>
    <w:p w14:paraId="01E49DD3" w14:textId="77777777" w:rsidR="009C3FE3" w:rsidRPr="00705164" w:rsidRDefault="009C3FE3" w:rsidP="00DF0382"/>
    <w:p w14:paraId="3A8750CA" w14:textId="77777777" w:rsidR="009C3FE3" w:rsidRPr="00705164" w:rsidRDefault="009C3FE3" w:rsidP="00DF0382"/>
    <w:p w14:paraId="74332482" w14:textId="77777777" w:rsidR="009C3FE3" w:rsidRPr="00705164" w:rsidRDefault="009C3FE3" w:rsidP="00DF0382"/>
    <w:p w14:paraId="690C78E0" w14:textId="77777777" w:rsidR="009C3FE3" w:rsidRPr="00705164" w:rsidRDefault="009C3FE3" w:rsidP="009A0D60">
      <w:pPr>
        <w:pStyle w:val="Bezproreda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41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A42"/>
    <w:multiLevelType w:val="hybridMultilevel"/>
    <w:tmpl w:val="6214FA36"/>
    <w:lvl w:ilvl="0" w:tplc="44CCD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87329"/>
    <w:multiLevelType w:val="hybridMultilevel"/>
    <w:tmpl w:val="47669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212792"/>
    <w:multiLevelType w:val="hybridMultilevel"/>
    <w:tmpl w:val="CBE82BC6"/>
    <w:lvl w:ilvl="0" w:tplc="6876D3B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25C4A"/>
    <w:multiLevelType w:val="hybridMultilevel"/>
    <w:tmpl w:val="6E5885AA"/>
    <w:lvl w:ilvl="0" w:tplc="07D2449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92FB1"/>
    <w:multiLevelType w:val="hybridMultilevel"/>
    <w:tmpl w:val="3992E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534F42BF"/>
    <w:multiLevelType w:val="hybridMultilevel"/>
    <w:tmpl w:val="6B4E11D8"/>
    <w:lvl w:ilvl="0" w:tplc="7582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920739"/>
    <w:multiLevelType w:val="hybridMultilevel"/>
    <w:tmpl w:val="7AC2FE94"/>
    <w:lvl w:ilvl="0" w:tplc="00A4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2BB3A55"/>
    <w:multiLevelType w:val="hybridMultilevel"/>
    <w:tmpl w:val="64B4D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066043"/>
    <w:multiLevelType w:val="hybridMultilevel"/>
    <w:tmpl w:val="011AADAA"/>
    <w:lvl w:ilvl="0" w:tplc="569E4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167187">
    <w:abstractNumId w:val="17"/>
  </w:num>
  <w:num w:numId="2" w16cid:durableId="631405464">
    <w:abstractNumId w:val="16"/>
  </w:num>
  <w:num w:numId="3" w16cid:durableId="1361322539">
    <w:abstractNumId w:val="11"/>
  </w:num>
  <w:num w:numId="4" w16cid:durableId="1489711963">
    <w:abstractNumId w:val="2"/>
  </w:num>
  <w:num w:numId="5" w16cid:durableId="1841503334">
    <w:abstractNumId w:val="8"/>
  </w:num>
  <w:num w:numId="6" w16cid:durableId="541526841">
    <w:abstractNumId w:val="21"/>
  </w:num>
  <w:num w:numId="7" w16cid:durableId="1786731553">
    <w:abstractNumId w:val="15"/>
  </w:num>
  <w:num w:numId="8" w16cid:durableId="972833655">
    <w:abstractNumId w:val="4"/>
  </w:num>
  <w:num w:numId="9" w16cid:durableId="459690320">
    <w:abstractNumId w:val="13"/>
  </w:num>
  <w:num w:numId="10" w16cid:durableId="1866358181">
    <w:abstractNumId w:val="19"/>
  </w:num>
  <w:num w:numId="11" w16cid:durableId="420681258">
    <w:abstractNumId w:val="9"/>
  </w:num>
  <w:num w:numId="12" w16cid:durableId="1549951842">
    <w:abstractNumId w:val="6"/>
  </w:num>
  <w:num w:numId="13" w16cid:durableId="263533990">
    <w:abstractNumId w:val="7"/>
  </w:num>
  <w:num w:numId="14" w16cid:durableId="225533936">
    <w:abstractNumId w:val="5"/>
  </w:num>
  <w:num w:numId="15" w16cid:durableId="660737979">
    <w:abstractNumId w:val="22"/>
  </w:num>
  <w:num w:numId="16" w16cid:durableId="1045566947">
    <w:abstractNumId w:val="0"/>
  </w:num>
  <w:num w:numId="17" w16cid:durableId="572205968">
    <w:abstractNumId w:val="14"/>
  </w:num>
  <w:num w:numId="18" w16cid:durableId="146436073">
    <w:abstractNumId w:val="18"/>
  </w:num>
  <w:num w:numId="19" w16cid:durableId="1845241269">
    <w:abstractNumId w:val="23"/>
  </w:num>
  <w:num w:numId="20" w16cid:durableId="1614553783">
    <w:abstractNumId w:val="20"/>
  </w:num>
  <w:num w:numId="21" w16cid:durableId="429470831">
    <w:abstractNumId w:val="3"/>
  </w:num>
  <w:num w:numId="22" w16cid:durableId="150144676">
    <w:abstractNumId w:val="10"/>
  </w:num>
  <w:num w:numId="23" w16cid:durableId="867988158">
    <w:abstractNumId w:val="1"/>
  </w:num>
  <w:num w:numId="24" w16cid:durableId="1667123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92754"/>
    <w:rsid w:val="001F2B85"/>
    <w:rsid w:val="001F4EF9"/>
    <w:rsid w:val="002168A0"/>
    <w:rsid w:val="00220FEB"/>
    <w:rsid w:val="0022202F"/>
    <w:rsid w:val="00222305"/>
    <w:rsid w:val="002226A5"/>
    <w:rsid w:val="002559AA"/>
    <w:rsid w:val="002620E6"/>
    <w:rsid w:val="002706B8"/>
    <w:rsid w:val="0027517E"/>
    <w:rsid w:val="00284B66"/>
    <w:rsid w:val="0028729A"/>
    <w:rsid w:val="00290C7B"/>
    <w:rsid w:val="002A537C"/>
    <w:rsid w:val="002B58FD"/>
    <w:rsid w:val="002C3B3A"/>
    <w:rsid w:val="002D1E67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74B07"/>
    <w:rsid w:val="00380709"/>
    <w:rsid w:val="0039280D"/>
    <w:rsid w:val="0039454B"/>
    <w:rsid w:val="0039519B"/>
    <w:rsid w:val="003A276C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16305"/>
    <w:rsid w:val="00431FDA"/>
    <w:rsid w:val="00451443"/>
    <w:rsid w:val="00477F72"/>
    <w:rsid w:val="00494F67"/>
    <w:rsid w:val="004D023A"/>
    <w:rsid w:val="004E6E63"/>
    <w:rsid w:val="004E77B5"/>
    <w:rsid w:val="004E7BCD"/>
    <w:rsid w:val="005005D7"/>
    <w:rsid w:val="00501F9A"/>
    <w:rsid w:val="00502122"/>
    <w:rsid w:val="00523C3E"/>
    <w:rsid w:val="00525F5B"/>
    <w:rsid w:val="005310EB"/>
    <w:rsid w:val="00532085"/>
    <w:rsid w:val="0053452F"/>
    <w:rsid w:val="00576AA0"/>
    <w:rsid w:val="005820B5"/>
    <w:rsid w:val="00587DF3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17610"/>
    <w:rsid w:val="00820C85"/>
    <w:rsid w:val="00840BF7"/>
    <w:rsid w:val="00847D22"/>
    <w:rsid w:val="0085601D"/>
    <w:rsid w:val="00875EA9"/>
    <w:rsid w:val="00881FD0"/>
    <w:rsid w:val="008833C3"/>
    <w:rsid w:val="00891568"/>
    <w:rsid w:val="0089559C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17C6"/>
    <w:rsid w:val="00BE21A6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597"/>
    <w:rsid w:val="00C80E1B"/>
    <w:rsid w:val="00C966AD"/>
    <w:rsid w:val="00C96C6D"/>
    <w:rsid w:val="00CA26F9"/>
    <w:rsid w:val="00CA2787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3842"/>
    <w:rsid w:val="00D67027"/>
    <w:rsid w:val="00D741B5"/>
    <w:rsid w:val="00DB340F"/>
    <w:rsid w:val="00DB6C6F"/>
    <w:rsid w:val="00DD3A2E"/>
    <w:rsid w:val="00DF0382"/>
    <w:rsid w:val="00E02D3A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29EE5"/>
  <w15:docId w15:val="{77BF6954-E3C1-44FC-AE73-25BE375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116</cp:revision>
  <cp:lastPrinted>2024-01-30T08:39:00Z</cp:lastPrinted>
  <dcterms:created xsi:type="dcterms:W3CDTF">2014-01-17T08:37:00Z</dcterms:created>
  <dcterms:modified xsi:type="dcterms:W3CDTF">2024-01-30T08:39:00Z</dcterms:modified>
</cp:coreProperties>
</file>